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spacing w:line="572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  <w:r>
        <w:rPr>
          <w:rFonts w:hint="eastAsia" w:ascii="黑体" w:hAnsi="黑体" w:eastAsia="黑体"/>
          <w:sz w:val="32"/>
          <w:szCs w:val="32"/>
        </w:rPr>
        <w:t xml:space="preserve">       </w:t>
      </w:r>
    </w:p>
    <w:p>
      <w:pPr>
        <w:spacing w:line="480" w:lineRule="auto"/>
        <w:jc w:val="center"/>
        <w:rPr>
          <w:rFonts w:ascii="黑体" w:hAnsi="黑体" w:eastAsia="黑体"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color w:val="000000"/>
          <w:sz w:val="36"/>
          <w:szCs w:val="36"/>
        </w:rPr>
        <w:t>线上教学典型案例相关格式要求</w:t>
      </w:r>
      <w:bookmarkEnd w:id="0"/>
    </w:p>
    <w:p>
      <w:pPr>
        <w:pStyle w:val="4"/>
        <w:shd w:val="clear" w:color="auto" w:fill="FFFFFF"/>
        <w:spacing w:before="120" w:beforeLines="50" w:beforeAutospacing="0" w:after="120" w:afterLines="50" w:afterAutospacing="0" w:line="360" w:lineRule="auto"/>
        <w:ind w:firstLine="640" w:firstLineChars="200"/>
        <w:jc w:val="both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一、标题（不超过20个字）：三号黑体居中，段后空一行；</w:t>
      </w:r>
    </w:p>
    <w:p>
      <w:pPr>
        <w:pStyle w:val="4"/>
        <w:shd w:val="clear" w:color="auto" w:fill="FFFFFF"/>
        <w:spacing w:before="120" w:beforeLines="50" w:beforeAutospacing="0" w:after="120" w:afterLines="50" w:afterAutospacing="0" w:line="360" w:lineRule="auto"/>
        <w:ind w:firstLine="640" w:firstLineChars="200"/>
        <w:jc w:val="both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二、作者信息：小三号仿宋体居中，段后空0.5行，包含第一作者姓名单位、姓名、职称和联系方式等信息；</w:t>
      </w:r>
    </w:p>
    <w:p>
      <w:pPr>
        <w:pStyle w:val="4"/>
        <w:shd w:val="clear" w:color="auto" w:fill="FFFFFF"/>
        <w:spacing w:before="120" w:beforeLines="50" w:beforeAutospacing="0" w:after="120" w:afterLines="50" w:afterAutospacing="0" w:line="360" w:lineRule="auto"/>
        <w:ind w:firstLine="640" w:firstLineChars="200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三、正文（不少于3000字）：结构合理、条理清晰、文字精炼、数据引用、图文并茂；</w:t>
      </w:r>
    </w:p>
    <w:p>
      <w:pPr>
        <w:pStyle w:val="4"/>
        <w:shd w:val="clear" w:color="auto" w:fill="FFFFFF"/>
        <w:spacing w:before="120" w:beforeLines="50" w:beforeAutospacing="0" w:after="120" w:afterLines="50" w:afterAutospacing="0" w:line="360" w:lineRule="auto"/>
        <w:ind w:firstLine="640" w:firstLineChars="200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1.字体：四号仿宋体居中，1.5倍行距，首行缩进2字符；</w:t>
      </w:r>
    </w:p>
    <w:p>
      <w:pPr>
        <w:pStyle w:val="4"/>
        <w:shd w:val="clear" w:color="auto" w:fill="FFFFFF"/>
        <w:spacing w:before="120" w:beforeLines="50" w:beforeAutospacing="0" w:after="120" w:afterLines="50" w:afterAutospacing="0" w:line="360" w:lineRule="auto"/>
        <w:ind w:firstLine="640" w:firstLineChars="200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2.标题：采用一、（一）1.格式，首行缩进2字符。一级标题，小三号黑体，段前段后1行；二级标题，四号黑体，段前段后0.5行；三级标题，5号仿宋，段前段后0.5行；</w:t>
      </w:r>
    </w:p>
    <w:p>
      <w:pPr>
        <w:pStyle w:val="4"/>
        <w:shd w:val="clear" w:color="auto" w:fill="FFFFFF"/>
        <w:spacing w:before="120" w:beforeLines="50" w:beforeAutospacing="0" w:after="120" w:afterLines="50" w:afterAutospacing="0" w:line="360" w:lineRule="auto"/>
        <w:ind w:firstLine="640" w:firstLineChars="200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四、图表：图题位于图下方，中文用小四仿宋体，加粗，英文用小四Times New Roman体，加粗，采用段后0.5行；表格采用三线表格式，表题位于表上方；中文用小四仿宋体，加粗，英文用小四Times New Roman体，加粗，采用段后0.5行。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  <w:sectPr>
          <w:pgSz w:w="11906" w:h="16838"/>
          <w:pgMar w:top="1985" w:right="1531" w:bottom="1701" w:left="1701" w:header="964" w:footer="851" w:gutter="0"/>
          <w:cols w:space="425" w:num="1"/>
          <w:docGrid w:linePitch="312" w:charSpace="0"/>
        </w:sectPr>
      </w:pPr>
    </w:p>
    <w:p>
      <w:pPr>
        <w:ind w:right="-115"/>
        <w:jc w:val="both"/>
        <w:rPr>
          <w:rFonts w:ascii="黑体" w:hAnsi="黑体" w:eastAsia="黑体"/>
          <w:sz w:val="32"/>
          <w:szCs w:val="32"/>
        </w:rPr>
      </w:pPr>
    </w:p>
    <w:sectPr>
      <w:pgSz w:w="16838" w:h="11906" w:orient="landscape"/>
      <w:pgMar w:top="1531" w:right="1701" w:bottom="1701" w:left="1985" w:header="964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9C"/>
    <w:rsid w:val="00081A0B"/>
    <w:rsid w:val="000B5F50"/>
    <w:rsid w:val="000F76FD"/>
    <w:rsid w:val="001121FD"/>
    <w:rsid w:val="00323DE9"/>
    <w:rsid w:val="00331488"/>
    <w:rsid w:val="00360B65"/>
    <w:rsid w:val="00394BA2"/>
    <w:rsid w:val="00396A60"/>
    <w:rsid w:val="003D3D3D"/>
    <w:rsid w:val="004E3036"/>
    <w:rsid w:val="005564BF"/>
    <w:rsid w:val="005637D1"/>
    <w:rsid w:val="0059273A"/>
    <w:rsid w:val="005B2366"/>
    <w:rsid w:val="00666440"/>
    <w:rsid w:val="00797196"/>
    <w:rsid w:val="008243BE"/>
    <w:rsid w:val="00872F8A"/>
    <w:rsid w:val="008B00C4"/>
    <w:rsid w:val="008D269A"/>
    <w:rsid w:val="0096087B"/>
    <w:rsid w:val="009C385A"/>
    <w:rsid w:val="00A1263E"/>
    <w:rsid w:val="00A26FA6"/>
    <w:rsid w:val="00B03F65"/>
    <w:rsid w:val="00B22898"/>
    <w:rsid w:val="00BE4A33"/>
    <w:rsid w:val="00BE529C"/>
    <w:rsid w:val="00C04126"/>
    <w:rsid w:val="00C235A9"/>
    <w:rsid w:val="00D253CD"/>
    <w:rsid w:val="00DA301B"/>
    <w:rsid w:val="00DC2003"/>
    <w:rsid w:val="00E040E0"/>
    <w:rsid w:val="00E201CF"/>
    <w:rsid w:val="00F0541C"/>
    <w:rsid w:val="00F7675C"/>
    <w:rsid w:val="421301A0"/>
    <w:rsid w:val="5130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86</Words>
  <Characters>495</Characters>
  <Lines>4</Lines>
  <Paragraphs>1</Paragraphs>
  <TotalTime>0</TotalTime>
  <ScaleCrop>false</ScaleCrop>
  <LinksUpToDate>false</LinksUpToDate>
  <CharactersWithSpaces>580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2020-06-17T08:46:00Z</dcterms:created>
  <dc:creator>唐浩如</dc:creator>
  <cp:lastModifiedBy>莉</cp:lastModifiedBy>
  <cp:lastPrinted>2020-06-16T07:44:00Z</cp:lastPrinted>
  <dcterms:modified xsi:type="dcterms:W3CDTF">2020-06-17T09:32:42Z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