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6" w:afterLines="50" w:line="360" w:lineRule="auto"/>
        <w:jc w:val="center"/>
        <w:textAlignment w:val="auto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一流</w:t>
      </w:r>
      <w:r>
        <w:rPr>
          <w:rFonts w:hint="eastAsia" w:ascii="黑体" w:hAnsi="黑体" w:eastAsia="黑体"/>
          <w:b/>
          <w:sz w:val="28"/>
          <w:szCs w:val="28"/>
        </w:rPr>
        <w:t>课堂教学设计工作坊</w:t>
      </w:r>
      <w:r>
        <w:rPr>
          <w:rFonts w:ascii="黑体" w:hAnsi="黑体" w:eastAsia="黑体"/>
          <w:b/>
          <w:sz w:val="28"/>
          <w:szCs w:val="28"/>
        </w:rPr>
        <w:t>推荐名额分配表</w:t>
      </w:r>
    </w:p>
    <w:tbl>
      <w:tblPr>
        <w:tblStyle w:val="4"/>
        <w:tblW w:w="483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3918"/>
        <w:gridCol w:w="3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lang w:val="en-US" w:eastAsia="zh-CN"/>
              </w:rPr>
              <w:t>单位名称</w:t>
            </w:r>
          </w:p>
        </w:tc>
        <w:tc>
          <w:tcPr>
            <w:tcW w:w="210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rFonts w:hint="default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lang w:val="en-US" w:eastAsia="zh-CN"/>
              </w:rPr>
              <w:t>推荐限</w:t>
            </w:r>
            <w:bookmarkStart w:id="0" w:name="_GoBack"/>
            <w:bookmarkEnd w:id="0"/>
            <w:r>
              <w:rPr>
                <w:rFonts w:hint="eastAsia"/>
                <w:b/>
                <w:color w:val="000000"/>
                <w:kern w:val="0"/>
                <w:sz w:val="24"/>
                <w:lang w:val="en-US" w:eastAsia="zh-CN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1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麻醉学院</w:t>
            </w:r>
          </w:p>
        </w:tc>
        <w:tc>
          <w:tcPr>
            <w:tcW w:w="210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rFonts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21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医学影像学院</w:t>
            </w:r>
          </w:p>
        </w:tc>
        <w:tc>
          <w:tcPr>
            <w:tcW w:w="210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rFonts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21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法医学院</w:t>
            </w:r>
          </w:p>
        </w:tc>
        <w:tc>
          <w:tcPr>
            <w:tcW w:w="210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rFonts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21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口腔医学院</w:t>
            </w:r>
          </w:p>
        </w:tc>
        <w:tc>
          <w:tcPr>
            <w:tcW w:w="210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rFonts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21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护理学院</w:t>
            </w:r>
          </w:p>
        </w:tc>
        <w:tc>
          <w:tcPr>
            <w:tcW w:w="210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rFonts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21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药学院</w:t>
            </w:r>
          </w:p>
        </w:tc>
        <w:tc>
          <w:tcPr>
            <w:tcW w:w="210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rFonts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21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人文与管理学院</w:t>
            </w:r>
          </w:p>
        </w:tc>
        <w:tc>
          <w:tcPr>
            <w:tcW w:w="210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rFonts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21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公共卫生学院</w:t>
            </w:r>
          </w:p>
        </w:tc>
        <w:tc>
          <w:tcPr>
            <w:tcW w:w="210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rFonts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1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检验学院</w:t>
            </w:r>
          </w:p>
        </w:tc>
        <w:tc>
          <w:tcPr>
            <w:tcW w:w="210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rFonts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医学信息学院</w:t>
            </w:r>
          </w:p>
        </w:tc>
        <w:tc>
          <w:tcPr>
            <w:tcW w:w="210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rFonts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1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公共基础学院（创新创业学院）</w:t>
            </w:r>
          </w:p>
        </w:tc>
        <w:tc>
          <w:tcPr>
            <w:tcW w:w="210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rFonts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1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基础医学院</w:t>
            </w:r>
          </w:p>
        </w:tc>
        <w:tc>
          <w:tcPr>
            <w:tcW w:w="210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rFonts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1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马克思主义学院</w:t>
            </w:r>
          </w:p>
        </w:tc>
        <w:tc>
          <w:tcPr>
            <w:tcW w:w="210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rFonts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1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一附院</w:t>
            </w:r>
          </w:p>
        </w:tc>
        <w:tc>
          <w:tcPr>
            <w:tcW w:w="210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rFonts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1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二附院</w:t>
            </w:r>
          </w:p>
        </w:tc>
        <w:tc>
          <w:tcPr>
            <w:tcW w:w="210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center"/>
              <w:rPr>
                <w:rFonts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</w:tbl>
    <w:p/>
    <w:sectPr>
      <w:pgSz w:w="11906" w:h="16838"/>
      <w:pgMar w:top="1247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0MmZiNzEzZDU1YzE2YTc3MTk0OTk0ZmQ0NjI5ODQifQ=="/>
  </w:docVars>
  <w:rsids>
    <w:rsidRoot w:val="00F92532"/>
    <w:rsid w:val="00625694"/>
    <w:rsid w:val="00B30C0E"/>
    <w:rsid w:val="00C257A8"/>
    <w:rsid w:val="00D31D6A"/>
    <w:rsid w:val="00D80DEE"/>
    <w:rsid w:val="00D9057B"/>
    <w:rsid w:val="00DF4ACE"/>
    <w:rsid w:val="00F92532"/>
    <w:rsid w:val="03917B77"/>
    <w:rsid w:val="04D547E5"/>
    <w:rsid w:val="04E050DE"/>
    <w:rsid w:val="04EE6171"/>
    <w:rsid w:val="07B0632D"/>
    <w:rsid w:val="07DB29DD"/>
    <w:rsid w:val="08A92ADB"/>
    <w:rsid w:val="0B1701D0"/>
    <w:rsid w:val="0C590374"/>
    <w:rsid w:val="0CDD2D53"/>
    <w:rsid w:val="0E6B25E0"/>
    <w:rsid w:val="10AE476E"/>
    <w:rsid w:val="11D02E86"/>
    <w:rsid w:val="15C9656A"/>
    <w:rsid w:val="173C2D6C"/>
    <w:rsid w:val="189B3AC2"/>
    <w:rsid w:val="19F93196"/>
    <w:rsid w:val="1A50093B"/>
    <w:rsid w:val="1C6C5EA1"/>
    <w:rsid w:val="1D5F7988"/>
    <w:rsid w:val="1E4F7829"/>
    <w:rsid w:val="20711CD8"/>
    <w:rsid w:val="21B93937"/>
    <w:rsid w:val="24765B0F"/>
    <w:rsid w:val="28D23530"/>
    <w:rsid w:val="2A263B34"/>
    <w:rsid w:val="2AFB6D6E"/>
    <w:rsid w:val="2CE35D0C"/>
    <w:rsid w:val="2DC31699"/>
    <w:rsid w:val="2EEA16A4"/>
    <w:rsid w:val="2F8D078E"/>
    <w:rsid w:val="30F57DBC"/>
    <w:rsid w:val="32807B59"/>
    <w:rsid w:val="3A192D6D"/>
    <w:rsid w:val="3A742699"/>
    <w:rsid w:val="3ADC74A2"/>
    <w:rsid w:val="3BE86E9B"/>
    <w:rsid w:val="3C4147FD"/>
    <w:rsid w:val="3F67457A"/>
    <w:rsid w:val="406B009A"/>
    <w:rsid w:val="43340C18"/>
    <w:rsid w:val="44F049F9"/>
    <w:rsid w:val="46641814"/>
    <w:rsid w:val="49FB2813"/>
    <w:rsid w:val="4A625939"/>
    <w:rsid w:val="4A8C30E7"/>
    <w:rsid w:val="4BCA036B"/>
    <w:rsid w:val="4CA30BBC"/>
    <w:rsid w:val="4D07114B"/>
    <w:rsid w:val="4F8E7901"/>
    <w:rsid w:val="4FFA575F"/>
    <w:rsid w:val="58BC728D"/>
    <w:rsid w:val="5C237623"/>
    <w:rsid w:val="5D0B433F"/>
    <w:rsid w:val="5D4B6E32"/>
    <w:rsid w:val="5DA310CD"/>
    <w:rsid w:val="612105D5"/>
    <w:rsid w:val="61A905CB"/>
    <w:rsid w:val="621041A6"/>
    <w:rsid w:val="64065861"/>
    <w:rsid w:val="655820EC"/>
    <w:rsid w:val="661A266A"/>
    <w:rsid w:val="688F051A"/>
    <w:rsid w:val="6B9C12C1"/>
    <w:rsid w:val="6D071A09"/>
    <w:rsid w:val="6FE0340A"/>
    <w:rsid w:val="6FF173C5"/>
    <w:rsid w:val="71DF1931"/>
    <w:rsid w:val="753C504D"/>
    <w:rsid w:val="755F1275"/>
    <w:rsid w:val="76607052"/>
    <w:rsid w:val="769D3E02"/>
    <w:rsid w:val="776E39F1"/>
    <w:rsid w:val="78E53066"/>
    <w:rsid w:val="78EE4DE9"/>
    <w:rsid w:val="7BF96434"/>
    <w:rsid w:val="7D6F2271"/>
    <w:rsid w:val="7ED14F91"/>
    <w:rsid w:val="7EE66563"/>
    <w:rsid w:val="7F65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164</Characters>
  <Lines>2</Lines>
  <Paragraphs>1</Paragraphs>
  <TotalTime>0</TotalTime>
  <ScaleCrop>false</ScaleCrop>
  <LinksUpToDate>false</LinksUpToDate>
  <CharactersWithSpaces>164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2022-05-03T08:20:00Z</dcterms:created>
  <dc:creator>LN</dc:creator>
  <cp:lastModifiedBy>栀子girl</cp:lastModifiedBy>
  <dcterms:modified xsi:type="dcterms:W3CDTF">2023-06-20T03:10:47Z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B5A5C7EA2EB9421D828F5EBD9F7F64D3_13</vt:lpwstr>
  </property>
</Properties>
</file>